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07" w:rsidRDefault="00F25B07" w:rsidP="00F25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25B07" w:rsidRDefault="00F25B07" w:rsidP="00F25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F25B07" w:rsidRDefault="00F25B07" w:rsidP="00F25B0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F25B07" w:rsidRDefault="00F25B07" w:rsidP="00F25B07">
      <w:pPr>
        <w:tabs>
          <w:tab w:val="left" w:pos="2320"/>
        </w:tabs>
        <w:rPr>
          <w:sz w:val="28"/>
          <w:szCs w:val="28"/>
        </w:rPr>
      </w:pPr>
    </w:p>
    <w:p w:rsidR="00F25B07" w:rsidRDefault="00F25B07" w:rsidP="00F25B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5B07" w:rsidRDefault="00F25B07" w:rsidP="00F25B07">
      <w:pPr>
        <w:jc w:val="center"/>
        <w:rPr>
          <w:sz w:val="28"/>
          <w:szCs w:val="28"/>
        </w:rPr>
      </w:pPr>
    </w:p>
    <w:p w:rsidR="00F25B07" w:rsidRDefault="00F25B07" w:rsidP="00F25B07">
      <w:pPr>
        <w:tabs>
          <w:tab w:val="left" w:pos="3660"/>
        </w:tabs>
        <w:rPr>
          <w:sz w:val="22"/>
          <w:szCs w:val="22"/>
        </w:rPr>
      </w:pPr>
      <w:r>
        <w:rPr>
          <w:sz w:val="28"/>
          <w:szCs w:val="28"/>
        </w:rPr>
        <w:t>24.06.2016  №  48                                                                                с. Солоновка</w:t>
      </w:r>
    </w:p>
    <w:p w:rsidR="00F25B07" w:rsidRDefault="00F25B07" w:rsidP="00F25B07">
      <w:pPr>
        <w:tabs>
          <w:tab w:val="left" w:pos="3660"/>
        </w:tabs>
        <w:rPr>
          <w:sz w:val="22"/>
          <w:szCs w:val="22"/>
        </w:rPr>
      </w:pPr>
    </w:p>
    <w:p w:rsidR="00F25B07" w:rsidRDefault="00F25B07" w:rsidP="00F25B07">
      <w:pPr>
        <w:tabs>
          <w:tab w:val="left" w:pos="3660"/>
        </w:tabs>
        <w:rPr>
          <w:sz w:val="22"/>
          <w:szCs w:val="22"/>
        </w:rPr>
      </w:pP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  <w:bookmarkStart w:id="0" w:name="_GoBack"/>
      <w:bookmarkEnd w:id="0"/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Солоновский  сельсовет</w:t>
      </w: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новой редакции</w:t>
      </w: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F25B07" w:rsidRDefault="00F25B07" w:rsidP="00F25B07">
      <w:pPr>
        <w:ind w:firstLine="709"/>
        <w:rPr>
          <w:sz w:val="28"/>
          <w:szCs w:val="28"/>
        </w:rPr>
      </w:pPr>
    </w:p>
    <w:p w:rsidR="00F25B07" w:rsidRPr="008859A0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859A0">
        <w:rPr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</w:t>
      </w:r>
      <w:r>
        <w:rPr>
          <w:sz w:val="28"/>
          <w:szCs w:val="28"/>
        </w:rPr>
        <w:t>Солоновский сельсовет</w:t>
      </w:r>
      <w:r w:rsidRPr="008859A0">
        <w:rPr>
          <w:sz w:val="28"/>
          <w:szCs w:val="28"/>
        </w:rPr>
        <w:t xml:space="preserve">, реализации Федерального закона от 27 июля 2010 г. </w:t>
      </w:r>
      <w:r>
        <w:rPr>
          <w:sz w:val="28"/>
          <w:szCs w:val="28"/>
        </w:rPr>
        <w:t>№</w:t>
      </w:r>
      <w:r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 w:rsidRPr="008859A0">
        <w:rPr>
          <w:sz w:val="28"/>
          <w:szCs w:val="28"/>
        </w:rPr>
        <w:t>, в соответствии с Федеральным законом от 06.10.2003 г</w:t>
      </w:r>
      <w:proofErr w:type="gramEnd"/>
      <w:r w:rsidRPr="008859A0">
        <w:rPr>
          <w:sz w:val="28"/>
          <w:szCs w:val="28"/>
        </w:rPr>
        <w:t>. №131-ФЗ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</w:t>
      </w:r>
      <w:r>
        <w:rPr>
          <w:sz w:val="28"/>
          <w:szCs w:val="28"/>
        </w:rPr>
        <w:t xml:space="preserve"> Солоновский сельсовет</w:t>
      </w:r>
      <w:r w:rsidRPr="008859A0">
        <w:rPr>
          <w:sz w:val="28"/>
          <w:szCs w:val="28"/>
        </w:rPr>
        <w:t xml:space="preserve"> Новичихинск</w:t>
      </w:r>
      <w:r>
        <w:rPr>
          <w:sz w:val="28"/>
          <w:szCs w:val="28"/>
        </w:rPr>
        <w:t xml:space="preserve">ого </w:t>
      </w:r>
      <w:r w:rsidRPr="00885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859A0">
        <w:rPr>
          <w:sz w:val="28"/>
          <w:szCs w:val="28"/>
        </w:rPr>
        <w:t xml:space="preserve"> Алтайского края ПОСТАНОВЛЯЮ: </w:t>
      </w:r>
    </w:p>
    <w:p w:rsidR="00F25B07" w:rsidRDefault="00F25B07" w:rsidP="00F25B07">
      <w:pPr>
        <w:pStyle w:val="consplusnormal"/>
        <w:numPr>
          <w:ilvl w:val="0"/>
          <w:numId w:val="16"/>
        </w:numPr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859A0">
        <w:rPr>
          <w:color w:val="000000"/>
          <w:sz w:val="28"/>
          <w:szCs w:val="28"/>
        </w:rPr>
        <w:t>реестр муниципальных услуг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Солоновский </w:t>
      </w:r>
      <w:r>
        <w:rPr>
          <w:color w:val="000000"/>
          <w:sz w:val="28"/>
          <w:szCs w:val="28"/>
        </w:rPr>
        <w:t xml:space="preserve">сельсовет </w:t>
      </w:r>
      <w:r w:rsidRPr="008859A0">
        <w:rPr>
          <w:color w:val="000000"/>
          <w:sz w:val="28"/>
          <w:szCs w:val="28"/>
        </w:rPr>
        <w:t xml:space="preserve"> 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 w:rsidRPr="008859A0">
        <w:rPr>
          <w:color w:val="000000"/>
          <w:sz w:val="28"/>
          <w:szCs w:val="28"/>
        </w:rPr>
        <w:t>.</w:t>
      </w:r>
    </w:p>
    <w:p w:rsidR="00F25B07" w:rsidRPr="008859A0" w:rsidRDefault="00F25B07" w:rsidP="00F25B07">
      <w:pPr>
        <w:pStyle w:val="consplusnormal"/>
        <w:numPr>
          <w:ilvl w:val="0"/>
          <w:numId w:val="16"/>
        </w:numPr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 постановление Администрации Солоновского сельсовета от 24.11.2015 № 101 «Об утверждении реестра муниципальных услуг муниципального образования Солоновский сельсовет в новой редакции», как противоречащее действующему законодательству Российской Федерации.</w:t>
      </w:r>
    </w:p>
    <w:p w:rsidR="00F25B07" w:rsidRPr="009A3E2E" w:rsidRDefault="00F25B07" w:rsidP="00F25B07">
      <w:pPr>
        <w:pStyle w:val="a5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9A3E2E">
        <w:rPr>
          <w:color w:val="000000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F25B07" w:rsidRDefault="00F25B07" w:rsidP="00F25B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5B07" w:rsidRDefault="00F25B07" w:rsidP="00F25B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5B07" w:rsidRDefault="00F25B07" w:rsidP="00F25B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Солоновского </w:t>
      </w:r>
      <w:r>
        <w:rPr>
          <w:color w:val="000000"/>
          <w:sz w:val="28"/>
          <w:szCs w:val="28"/>
        </w:rPr>
        <w:t>сельсовета                                                                    П.А. Кротов</w:t>
      </w: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F25B07" w:rsidRDefault="00F25B07" w:rsidP="00F25B0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F25B07" w:rsidRDefault="00F25B07" w:rsidP="00F25B07">
      <w:pPr>
        <w:tabs>
          <w:tab w:val="center" w:pos="4748"/>
          <w:tab w:val="left" w:pos="7215"/>
        </w:tabs>
        <w:jc w:val="right"/>
      </w:pPr>
      <w:r>
        <w:lastRenderedPageBreak/>
        <w:t>Приложение 1</w:t>
      </w:r>
    </w:p>
    <w:p w:rsidR="00F25B07" w:rsidRDefault="00F25B07" w:rsidP="00F25B07">
      <w:pPr>
        <w:tabs>
          <w:tab w:val="center" w:pos="4748"/>
          <w:tab w:val="left" w:pos="7215"/>
        </w:tabs>
        <w:jc w:val="right"/>
      </w:pPr>
      <w:r>
        <w:t>к постановлению Администрации</w:t>
      </w:r>
    </w:p>
    <w:p w:rsidR="00F25B07" w:rsidRDefault="00F25B07" w:rsidP="00F25B07">
      <w:pPr>
        <w:tabs>
          <w:tab w:val="center" w:pos="4748"/>
          <w:tab w:val="left" w:pos="7215"/>
        </w:tabs>
        <w:jc w:val="right"/>
      </w:pPr>
      <w:r>
        <w:t>Солоновского сельсовета</w:t>
      </w:r>
    </w:p>
    <w:p w:rsidR="00F25B07" w:rsidRDefault="00F25B07" w:rsidP="00F25B07">
      <w:pPr>
        <w:tabs>
          <w:tab w:val="center" w:pos="4748"/>
          <w:tab w:val="left" w:pos="7215"/>
        </w:tabs>
        <w:jc w:val="right"/>
      </w:pPr>
      <w:r>
        <w:tab/>
        <w:t xml:space="preserve"> </w:t>
      </w:r>
      <w:r>
        <w:tab/>
      </w:r>
    </w:p>
    <w:p w:rsidR="00F25B07" w:rsidRDefault="00F25B07" w:rsidP="00F25B07">
      <w:pPr>
        <w:tabs>
          <w:tab w:val="center" w:pos="4748"/>
          <w:tab w:val="left" w:pos="7215"/>
        </w:tabs>
        <w:jc w:val="right"/>
      </w:pPr>
    </w:p>
    <w:p w:rsidR="00F25B07" w:rsidRDefault="00F25B07" w:rsidP="00F25B07">
      <w:pPr>
        <w:tabs>
          <w:tab w:val="center" w:pos="4748"/>
          <w:tab w:val="left" w:pos="7215"/>
        </w:tabs>
        <w:jc w:val="center"/>
      </w:pPr>
      <w:r>
        <w:t>РЕЕСТР МУНИЦИПАЛЬНЫХ УСЛУГ</w:t>
      </w:r>
    </w:p>
    <w:p w:rsidR="00F25B07" w:rsidRDefault="00F25B07" w:rsidP="00F25B07">
      <w:pPr>
        <w:jc w:val="center"/>
      </w:pPr>
      <w:r>
        <w:t>МУНИЦИПАЛЬНОГО ОБРАЗОВАНИЯ СОЛОНОВСКИЙ СЕЛЬСОВЕТ НОВИЧИХИНСКОГО  РАЙОНА  АЛТАЙСКОГО КРАЯ</w:t>
      </w:r>
    </w:p>
    <w:p w:rsidR="00F25B07" w:rsidRDefault="00F25B07" w:rsidP="00F25B0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453"/>
        <w:gridCol w:w="1936"/>
        <w:gridCol w:w="1559"/>
        <w:gridCol w:w="1984"/>
        <w:gridCol w:w="1276"/>
      </w:tblGrid>
      <w:tr w:rsidR="00F25B07" w:rsidRPr="00173494" w:rsidTr="00960527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173494" w:rsidRDefault="00F25B07" w:rsidP="00960527">
            <w:pPr>
              <w:jc w:val="center"/>
            </w:pPr>
            <w:r w:rsidRPr="00173494">
              <w:t xml:space="preserve">№ </w:t>
            </w:r>
            <w:proofErr w:type="gramStart"/>
            <w:r w:rsidRPr="00173494">
              <w:t>п</w:t>
            </w:r>
            <w:proofErr w:type="gramEnd"/>
            <w:r w:rsidRPr="00173494">
              <w:t>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173494" w:rsidRDefault="00F25B07" w:rsidP="00960527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173494" w:rsidRDefault="00F25B07" w:rsidP="00960527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173494" w:rsidRDefault="00F25B07" w:rsidP="00960527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173494" w:rsidRDefault="00F25B07" w:rsidP="00960527">
            <w:pPr>
              <w:jc w:val="center"/>
            </w:pPr>
            <w:r w:rsidRPr="00173494">
              <w:t>Раздел</w:t>
            </w:r>
          </w:p>
        </w:tc>
      </w:tr>
      <w:tr w:rsidR="00F25B07" w:rsidRPr="00173494" w:rsidTr="0096052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r w:rsidRPr="00173494"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>
              <w:t>Постановление Администрации от  27.09.2013г. №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 w:rsidRPr="00173494">
              <w:t>Собственники жилых помещений или уполномоченные ими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right"/>
            </w:pPr>
            <w:r w:rsidRPr="00173494">
              <w:t>ИМУЩЕСТВЕННЫЕ ОТНОШЕНИЯ</w:t>
            </w:r>
          </w:p>
        </w:tc>
      </w:tr>
      <w:tr w:rsidR="00F25B07" w:rsidRPr="00173494" w:rsidTr="0096052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r>
              <w:t>Постановка граждан на учет в качестве нуждающихся в жилых помещениях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>
              <w:t>Постановление Администрации от  21.08.2013г. №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>
              <w:t>- 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F25B07" w:rsidRPr="00173494" w:rsidTr="0096052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960527">
            <w:p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960527">
            <w:r>
              <w:t xml:space="preserve">Выдача выписок из домовых и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справок и иных документов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B66C13" w:rsidRDefault="00F25B07" w:rsidP="00960527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Default="00F25B07" w:rsidP="00960527">
            <w:pPr>
              <w:jc w:val="center"/>
            </w:pPr>
            <w:r>
              <w:t>Постановление Администрации от 19.12.2014 №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>
              <w:t>- 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F25B07" w:rsidRPr="00173494" w:rsidTr="0096052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960527">
            <w:pPr>
              <w:jc w:val="center"/>
            </w:pPr>
            <w: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960527">
            <w:r>
              <w:t>Выдача разрешения (ордера) на производство земляных работ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B66C13" w:rsidRDefault="00F25B07" w:rsidP="00960527"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Default="00F25B07" w:rsidP="00960527">
            <w:r>
              <w:t>Постановление Администрации от 19.12.2014 №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F25B07" w:rsidRPr="00173494" w:rsidRDefault="00F25B07" w:rsidP="00960527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07" w:rsidRPr="00173494" w:rsidRDefault="00F25B07" w:rsidP="00960527">
            <w:pPr>
              <w:jc w:val="center"/>
            </w:pPr>
            <w:r w:rsidRPr="00173494">
              <w:t>ИМУЩЕСТВЕННЫЕ ОТНОШЕНИЯ</w:t>
            </w:r>
            <w:r>
              <w:t xml:space="preserve">  </w:t>
            </w:r>
          </w:p>
        </w:tc>
      </w:tr>
      <w:tr w:rsidR="00F25B07" w:rsidRPr="00173494" w:rsidTr="0096052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960527">
            <w:pPr>
              <w:jc w:val="center"/>
            </w:pPr>
            <w: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Default="00F25B07" w:rsidP="00960527">
            <w:r>
              <w:t>Выдача разрешений на снос или пересадку зеленых насаждений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B66C13" w:rsidRDefault="00F25B07" w:rsidP="00960527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Default="00F25B07" w:rsidP="00960527">
            <w:pPr>
              <w:jc w:val="center"/>
            </w:pPr>
            <w:r>
              <w:t>Постановление Администрации от 19.12.2014 №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173494" w:rsidRDefault="00F25B07" w:rsidP="00960527">
            <w:pPr>
              <w:jc w:val="center"/>
            </w:pPr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F25B07" w:rsidRPr="00173494" w:rsidRDefault="00F25B07" w:rsidP="00960527">
            <w:pPr>
              <w:jc w:val="center"/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173494" w:rsidRDefault="00F25B07" w:rsidP="00960527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F25B07" w:rsidRPr="00CA766B" w:rsidTr="0096052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CA766B" w:rsidRDefault="00F25B07" w:rsidP="00960527">
            <w:pPr>
              <w:jc w:val="center"/>
            </w:pPr>
            <w: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CA766B" w:rsidRDefault="00F25B07" w:rsidP="00960527">
            <w:r w:rsidRPr="00CA766B">
              <w:t>Постановка на учёт граждан, испытывающих потребность в древесине для собственных нужд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CA766B" w:rsidRDefault="00F25B07" w:rsidP="00960527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CA766B" w:rsidRDefault="00F25B07" w:rsidP="00960527">
            <w:pPr>
              <w:jc w:val="center"/>
            </w:pPr>
            <w:r w:rsidRPr="00CA766B">
              <w:t xml:space="preserve">Постановление Администрации от </w:t>
            </w:r>
            <w:r>
              <w:t>28.08</w:t>
            </w:r>
            <w:r w:rsidRPr="00CA766B">
              <w:t xml:space="preserve">.2015 г. № </w:t>
            </w:r>
            <w: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CA766B" w:rsidRDefault="00F25B07" w:rsidP="00960527">
            <w:pPr>
              <w:jc w:val="center"/>
            </w:pPr>
            <w:r w:rsidRPr="00CA766B">
              <w:t>Юридические лица – любые</w:t>
            </w:r>
          </w:p>
          <w:p w:rsidR="00F25B07" w:rsidRPr="00CA766B" w:rsidRDefault="00F25B07" w:rsidP="00960527">
            <w:pPr>
              <w:jc w:val="center"/>
            </w:pPr>
            <w:r w:rsidRPr="00CA766B">
              <w:t xml:space="preserve">-Физические лица </w:t>
            </w:r>
            <w:proofErr w:type="gramStart"/>
            <w:r w:rsidRPr="00CA766B">
              <w:t>-л</w:t>
            </w:r>
            <w:proofErr w:type="gramEnd"/>
            <w:r w:rsidRPr="00CA766B">
              <w:t>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CA766B" w:rsidRDefault="00F25B07" w:rsidP="00960527">
            <w:pPr>
              <w:jc w:val="center"/>
            </w:pPr>
            <w:r>
              <w:t>И</w:t>
            </w:r>
            <w:r w:rsidRPr="00173494">
              <w:t>МУЩЕСТВЕННЫЕ ОТНОШЕНИЯ</w:t>
            </w:r>
          </w:p>
        </w:tc>
      </w:tr>
      <w:tr w:rsidR="00F25B07" w:rsidRPr="00CA766B" w:rsidTr="0096052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CA766B" w:rsidRDefault="00F25B07" w:rsidP="00960527">
            <w:pPr>
              <w:jc w:val="center"/>
            </w:pPr>
            <w:r>
              <w:lastRenderedPageBreak/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CA766B" w:rsidRDefault="00F25B07" w:rsidP="00960527">
            <w:r w:rsidRPr="00CA766B">
              <w:t>Присвоение (изменение, аннулирование)  адресов объектам недвижимого имущества, в том числе земельным участкам, зданиям, сооружениям, помещениям и объектам незавершённого строительства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CA766B" w:rsidRDefault="00F25B07" w:rsidP="00960527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CA766B" w:rsidRDefault="00F25B07" w:rsidP="00960527">
            <w:pPr>
              <w:jc w:val="center"/>
            </w:pPr>
            <w:r w:rsidRPr="00CA766B">
              <w:t xml:space="preserve">Постановление Администрации от </w:t>
            </w:r>
            <w:r>
              <w:t>24.11.</w:t>
            </w:r>
            <w:r w:rsidRPr="00CA766B">
              <w:t xml:space="preserve">2015 г. № </w:t>
            </w: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B07" w:rsidRPr="00CA766B" w:rsidRDefault="00F25B07" w:rsidP="00960527">
            <w:pPr>
              <w:jc w:val="center"/>
            </w:pPr>
            <w:r w:rsidRPr="00CA766B">
              <w:t>Юридические лица – любые</w:t>
            </w:r>
          </w:p>
          <w:p w:rsidR="00F25B07" w:rsidRPr="00CA766B" w:rsidRDefault="00F25B07" w:rsidP="00960527">
            <w:pPr>
              <w:jc w:val="center"/>
            </w:pPr>
            <w:r w:rsidRPr="00CA766B">
              <w:t>-Физические лица –</w:t>
            </w:r>
          </w:p>
          <w:p w:rsidR="00F25B07" w:rsidRPr="00CA766B" w:rsidRDefault="00F25B07" w:rsidP="00960527">
            <w:pPr>
              <w:jc w:val="center"/>
            </w:pPr>
            <w:r w:rsidRPr="00CA766B">
              <w:t>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07" w:rsidRPr="00CA766B" w:rsidRDefault="00F25B07" w:rsidP="00960527">
            <w:pPr>
              <w:jc w:val="center"/>
            </w:pPr>
            <w:r w:rsidRPr="00173494">
              <w:t>ИМУЩЕСТВЕННЫЕ ОТНОШЕНИЯ</w:t>
            </w:r>
          </w:p>
        </w:tc>
      </w:tr>
    </w:tbl>
    <w:p w:rsidR="00F25B07" w:rsidRPr="00CA766B" w:rsidRDefault="00F25B07" w:rsidP="00F25B07">
      <w:pPr>
        <w:jc w:val="both"/>
      </w:pPr>
      <w:r w:rsidRPr="00CA766B">
        <w:t xml:space="preserve"> </w:t>
      </w:r>
    </w:p>
    <w:p w:rsidR="00F25B07" w:rsidRPr="00CA766B" w:rsidRDefault="00F25B07" w:rsidP="00F25B07">
      <w:pPr>
        <w:jc w:val="both"/>
      </w:pPr>
    </w:p>
    <w:p w:rsidR="00F25B07" w:rsidRPr="00CA766B" w:rsidRDefault="00F25B07" w:rsidP="00F25B07">
      <w:pPr>
        <w:jc w:val="both"/>
      </w:pPr>
    </w:p>
    <w:p w:rsidR="00F25B07" w:rsidRPr="00CA766B" w:rsidRDefault="00F25B07" w:rsidP="00F25B07">
      <w:pPr>
        <w:jc w:val="both"/>
      </w:pPr>
    </w:p>
    <w:p w:rsidR="00F25B07" w:rsidRPr="00CA766B" w:rsidRDefault="00F25B07" w:rsidP="00F25B07">
      <w:pPr>
        <w:jc w:val="both"/>
      </w:pPr>
    </w:p>
    <w:p w:rsidR="00F25B07" w:rsidRPr="00CA766B" w:rsidRDefault="00F25B07" w:rsidP="00F25B07">
      <w:pPr>
        <w:jc w:val="both"/>
      </w:pPr>
    </w:p>
    <w:p w:rsidR="00F25B07" w:rsidRPr="00CA766B" w:rsidRDefault="00F25B07" w:rsidP="00F25B07">
      <w:pPr>
        <w:jc w:val="both"/>
      </w:pPr>
    </w:p>
    <w:p w:rsidR="00F25B07" w:rsidRDefault="00F25B07" w:rsidP="00F25B07">
      <w:pPr>
        <w:jc w:val="both"/>
        <w:rPr>
          <w:sz w:val="28"/>
          <w:szCs w:val="28"/>
        </w:rPr>
      </w:pPr>
    </w:p>
    <w:p w:rsidR="00F25B07" w:rsidRDefault="00F25B07" w:rsidP="00F25B07">
      <w:pPr>
        <w:jc w:val="both"/>
        <w:rPr>
          <w:sz w:val="28"/>
          <w:szCs w:val="28"/>
        </w:rPr>
      </w:pPr>
    </w:p>
    <w:p w:rsidR="00F25B07" w:rsidRDefault="00F25B07" w:rsidP="00F25B07">
      <w:pPr>
        <w:jc w:val="both"/>
        <w:rPr>
          <w:sz w:val="28"/>
          <w:szCs w:val="28"/>
        </w:rPr>
      </w:pPr>
    </w:p>
    <w:p w:rsidR="00F25B07" w:rsidRDefault="00F25B07" w:rsidP="00F25B07">
      <w:pPr>
        <w:jc w:val="both"/>
        <w:rPr>
          <w:sz w:val="28"/>
          <w:szCs w:val="28"/>
        </w:rPr>
      </w:pPr>
    </w:p>
    <w:p w:rsidR="00F25B07" w:rsidRDefault="00F25B07" w:rsidP="00F25B07">
      <w:pPr>
        <w:jc w:val="both"/>
        <w:rPr>
          <w:sz w:val="28"/>
          <w:szCs w:val="28"/>
        </w:rPr>
      </w:pPr>
    </w:p>
    <w:p w:rsidR="00F25B07" w:rsidRDefault="00F25B07" w:rsidP="00F25B07">
      <w:pPr>
        <w:jc w:val="both"/>
        <w:rPr>
          <w:sz w:val="28"/>
          <w:szCs w:val="28"/>
        </w:rPr>
      </w:pPr>
    </w:p>
    <w:p w:rsidR="00F23E43" w:rsidRPr="00F25B07" w:rsidRDefault="00F23E43" w:rsidP="00F25B07"/>
    <w:sectPr w:rsidR="00F23E43" w:rsidRPr="00F25B07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DA" w:rsidRDefault="00AB79DA" w:rsidP="005E523B">
      <w:r>
        <w:separator/>
      </w:r>
    </w:p>
  </w:endnote>
  <w:endnote w:type="continuationSeparator" w:id="0">
    <w:p w:rsidR="00AB79DA" w:rsidRDefault="00AB79DA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DA" w:rsidRDefault="00AB79DA" w:rsidP="005E523B">
      <w:r>
        <w:separator/>
      </w:r>
    </w:p>
  </w:footnote>
  <w:footnote w:type="continuationSeparator" w:id="0">
    <w:p w:rsidR="00AB79DA" w:rsidRDefault="00AB79DA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90035"/>
    <w:multiLevelType w:val="hybridMultilevel"/>
    <w:tmpl w:val="73F866EC"/>
    <w:lvl w:ilvl="0" w:tplc="0D8052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8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0B05667"/>
    <w:multiLevelType w:val="hybridMultilevel"/>
    <w:tmpl w:val="7DAA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220EB"/>
    <w:rsid w:val="00142194"/>
    <w:rsid w:val="00225D14"/>
    <w:rsid w:val="002E688C"/>
    <w:rsid w:val="003026CC"/>
    <w:rsid w:val="003501A0"/>
    <w:rsid w:val="00553A51"/>
    <w:rsid w:val="005861A9"/>
    <w:rsid w:val="005E523B"/>
    <w:rsid w:val="005F4DD2"/>
    <w:rsid w:val="0060332A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B79DA"/>
    <w:rsid w:val="00AE598C"/>
    <w:rsid w:val="00AE6957"/>
    <w:rsid w:val="00AF18F0"/>
    <w:rsid w:val="00B304BB"/>
    <w:rsid w:val="00B80AE2"/>
    <w:rsid w:val="00B86B2F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23E43"/>
    <w:rsid w:val="00F25B07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Без интервала1"/>
    <w:rsid w:val="00F23E43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F23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F23E4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FA39-C13D-4F45-95F2-AA14E88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26</cp:revision>
  <dcterms:created xsi:type="dcterms:W3CDTF">2013-12-04T03:34:00Z</dcterms:created>
  <dcterms:modified xsi:type="dcterms:W3CDTF">2016-07-05T02:49:00Z</dcterms:modified>
</cp:coreProperties>
</file>